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94" w:rsidRDefault="005C4094" w:rsidP="005C4094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right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C4094" w:rsidRPr="00136270" w:rsidRDefault="005C4094" w:rsidP="005C4094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right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 развития ребенка – детский сад «Светлячок»» </w:t>
      </w:r>
    </w:p>
    <w:p w:rsidR="005C4094" w:rsidRPr="00136270" w:rsidRDefault="005C4094" w:rsidP="005C4094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right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</w:t>
      </w:r>
      <w:proofErr w:type="spellStart"/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Нюрбинский</w:t>
      </w:r>
      <w:proofErr w:type="spellEnd"/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</w:t>
      </w:r>
      <w:proofErr w:type="gramStart"/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Pr="0013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Я)</w:t>
      </w:r>
    </w:p>
    <w:p w:rsidR="005C4094" w:rsidRDefault="005C4094" w:rsidP="005C4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Pr="005A4D84" w:rsidRDefault="005C4094" w:rsidP="005C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C4094" w:rsidRPr="005A4D84" w:rsidRDefault="005C4094" w:rsidP="005C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ЭЛЕМЕНТАРНЫХ МАТЕМАТИЧЕСКИХ ПРЕДСТАВЛЕНИЙ </w:t>
      </w: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094" w:rsidRPr="005A4D84" w:rsidRDefault="005C4094" w:rsidP="005C4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4D84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5C4094" w:rsidRPr="005A4D84" w:rsidRDefault="005C4094" w:rsidP="005C4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A8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5E6A8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C4094" w:rsidRPr="005A4D84" w:rsidRDefault="005C4094" w:rsidP="005C4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4D84">
        <w:rPr>
          <w:rFonts w:ascii="Times New Roman" w:hAnsi="Times New Roman" w:cs="Times New Roman"/>
          <w:b/>
          <w:sz w:val="28"/>
          <w:szCs w:val="28"/>
        </w:rPr>
        <w:t>Тема:</w:t>
      </w:r>
      <w:r w:rsidRPr="005A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«Играем и считаем»</w:t>
      </w:r>
    </w:p>
    <w:p w:rsidR="005C4094" w:rsidRDefault="005C4094" w:rsidP="005C4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4D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Николаева Аэлита Афанасьевна</w:t>
      </w:r>
    </w:p>
    <w:p w:rsidR="005C4094" w:rsidRDefault="005C4094" w:rsidP="005C4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5C4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5C4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094" w:rsidRDefault="005C4094" w:rsidP="0062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Нюрба, 2022г. 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2422D">
        <w:rPr>
          <w:rFonts w:ascii="Times New Roman" w:hAnsi="Times New Roman" w:cs="Times New Roman"/>
          <w:b/>
          <w:sz w:val="28"/>
          <w:szCs w:val="28"/>
        </w:rPr>
        <w:t>:</w:t>
      </w:r>
      <w:r w:rsidRPr="0062422D">
        <w:rPr>
          <w:rFonts w:ascii="Times New Roman" w:hAnsi="Times New Roman" w:cs="Times New Roman"/>
          <w:sz w:val="28"/>
          <w:szCs w:val="28"/>
        </w:rPr>
        <w:t xml:space="preserve"> обобщить полученные знания, представления, умения, которые дети получили в течение учебного года.</w:t>
      </w:r>
    </w:p>
    <w:p w:rsid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2422D">
        <w:rPr>
          <w:rFonts w:ascii="Times New Roman" w:hAnsi="Times New Roman" w:cs="Times New Roman"/>
          <w:b/>
          <w:sz w:val="28"/>
          <w:szCs w:val="28"/>
        </w:rPr>
        <w:t>:</w:t>
      </w:r>
      <w:r w:rsidRPr="0062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2D" w:rsidRDefault="0062422D" w:rsidP="0062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sz w:val="28"/>
          <w:szCs w:val="28"/>
        </w:rPr>
        <w:t>Закрепить умение детей сравнивать предметы по величине </w:t>
      </w:r>
      <w:r w:rsidRPr="0062422D">
        <w:rPr>
          <w:rFonts w:ascii="Times New Roman" w:hAnsi="Times New Roman" w:cs="Times New Roman"/>
          <w:i/>
          <w:iCs/>
          <w:sz w:val="28"/>
          <w:szCs w:val="28"/>
        </w:rPr>
        <w:t>(длинный – короткий, большой – маленький, высокий – низкий и т. д.)</w:t>
      </w:r>
      <w:r w:rsidRPr="0062422D">
        <w:rPr>
          <w:rFonts w:ascii="Times New Roman" w:hAnsi="Times New Roman" w:cs="Times New Roman"/>
          <w:sz w:val="28"/>
          <w:szCs w:val="28"/>
        </w:rPr>
        <w:t>. </w:t>
      </w:r>
    </w:p>
    <w:p w:rsidR="0062422D" w:rsidRDefault="0062422D" w:rsidP="0062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sz w:val="28"/>
          <w:szCs w:val="28"/>
        </w:rPr>
        <w:t>Развивать логическое мышление в работе с цифрами: обозначать цифрой заданное количество предметов. Закрепить представления детей о ч</w:t>
      </w:r>
      <w:r>
        <w:rPr>
          <w:rFonts w:ascii="Times New Roman" w:hAnsi="Times New Roman" w:cs="Times New Roman"/>
          <w:sz w:val="28"/>
          <w:szCs w:val="28"/>
        </w:rPr>
        <w:t>астях суток, их характерных осо</w:t>
      </w:r>
      <w:r w:rsidRPr="0062422D">
        <w:rPr>
          <w:rFonts w:ascii="Times New Roman" w:hAnsi="Times New Roman" w:cs="Times New Roman"/>
          <w:sz w:val="28"/>
          <w:szCs w:val="28"/>
        </w:rPr>
        <w:t xml:space="preserve">бенностях, последовательности. </w:t>
      </w:r>
    </w:p>
    <w:p w:rsidR="0062422D" w:rsidRDefault="0062422D" w:rsidP="0062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sz w:val="28"/>
          <w:szCs w:val="28"/>
        </w:rPr>
        <w:t>Закрепить ум</w:t>
      </w:r>
      <w:r>
        <w:rPr>
          <w:rFonts w:ascii="Times New Roman" w:hAnsi="Times New Roman" w:cs="Times New Roman"/>
          <w:sz w:val="28"/>
          <w:szCs w:val="28"/>
        </w:rPr>
        <w:t>ения детей различать геометриче</w:t>
      </w:r>
      <w:r w:rsidRPr="0062422D">
        <w:rPr>
          <w:rFonts w:ascii="Times New Roman" w:hAnsi="Times New Roman" w:cs="Times New Roman"/>
          <w:sz w:val="28"/>
          <w:szCs w:val="28"/>
        </w:rPr>
        <w:t xml:space="preserve">ские фигуры по форме, цвету, величине. Закрепить порядковый счет в пределах 5-ти. </w:t>
      </w:r>
    </w:p>
    <w:p w:rsidR="0062422D" w:rsidRPr="0062422D" w:rsidRDefault="0062422D" w:rsidP="0062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sz w:val="28"/>
          <w:szCs w:val="28"/>
        </w:rPr>
        <w:t>Развивать у детей логическое мышление, мелкую моторику, умение отвечать на заданный вопрос. Развивать любознательность, взаимопомощь.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2D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62422D">
        <w:rPr>
          <w:rFonts w:ascii="Times New Roman" w:hAnsi="Times New Roman" w:cs="Times New Roman"/>
          <w:b/>
          <w:sz w:val="28"/>
          <w:szCs w:val="28"/>
        </w:rPr>
        <w:t>: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2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2422D">
        <w:rPr>
          <w:rFonts w:ascii="Times New Roman" w:hAnsi="Times New Roman" w:cs="Times New Roman"/>
          <w:sz w:val="28"/>
          <w:szCs w:val="28"/>
        </w:rPr>
        <w:t xml:space="preserve"> – поддержать положит</w:t>
      </w:r>
      <w:r>
        <w:rPr>
          <w:rFonts w:ascii="Times New Roman" w:hAnsi="Times New Roman" w:cs="Times New Roman"/>
          <w:sz w:val="28"/>
          <w:szCs w:val="28"/>
        </w:rPr>
        <w:t>ельный настрой на выполнение уп</w:t>
      </w:r>
      <w:r w:rsidRPr="0062422D">
        <w:rPr>
          <w:rFonts w:ascii="Times New Roman" w:hAnsi="Times New Roman" w:cs="Times New Roman"/>
          <w:sz w:val="28"/>
          <w:szCs w:val="28"/>
        </w:rPr>
        <w:t>ражнений во время физкультминутки.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sz w:val="28"/>
          <w:szCs w:val="28"/>
        </w:rPr>
        <w:t>Коммуникация – применение эмоционально-речевого общения со сверстниками и воспитателем в ходе организованной деятельности.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Pr="0062422D">
        <w:rPr>
          <w:rFonts w:ascii="Times New Roman" w:hAnsi="Times New Roman" w:cs="Times New Roman"/>
          <w:sz w:val="28"/>
          <w:szCs w:val="28"/>
        </w:rPr>
        <w:t>навательно - речевое развитие. Развитие математических способностей. Обогащение представлений детей о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о пространстве, о счете, о гео</w:t>
      </w:r>
      <w:r w:rsidRPr="0062422D">
        <w:rPr>
          <w:rFonts w:ascii="Times New Roman" w:hAnsi="Times New Roman" w:cs="Times New Roman"/>
          <w:sz w:val="28"/>
          <w:szCs w:val="28"/>
        </w:rPr>
        <w:t>метрических фигурах.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Pr="0062422D">
        <w:rPr>
          <w:rFonts w:ascii="Times New Roman" w:hAnsi="Times New Roman" w:cs="Times New Roman"/>
          <w:b/>
          <w:sz w:val="28"/>
          <w:szCs w:val="28"/>
        </w:rPr>
        <w:t>:</w:t>
      </w:r>
      <w:r w:rsidRPr="0062422D">
        <w:rPr>
          <w:rFonts w:ascii="Times New Roman" w:hAnsi="Times New Roman" w:cs="Times New Roman"/>
          <w:sz w:val="28"/>
          <w:szCs w:val="28"/>
        </w:rPr>
        <w:t xml:space="preserve"> набор цифр для каждого ребенка, сюжетные картинки </w:t>
      </w:r>
      <w:r>
        <w:rPr>
          <w:rFonts w:ascii="Times New Roman" w:hAnsi="Times New Roman" w:cs="Times New Roman"/>
          <w:i/>
          <w:iCs/>
          <w:sz w:val="28"/>
          <w:szCs w:val="28"/>
        </w:rPr>
        <w:t>«время су</w:t>
      </w:r>
      <w:r w:rsidRPr="0062422D">
        <w:rPr>
          <w:rFonts w:ascii="Times New Roman" w:hAnsi="Times New Roman" w:cs="Times New Roman"/>
          <w:i/>
          <w:iCs/>
          <w:sz w:val="28"/>
          <w:szCs w:val="28"/>
        </w:rPr>
        <w:t>ток»</w:t>
      </w:r>
      <w:r w:rsidR="00E41BA9">
        <w:rPr>
          <w:rFonts w:ascii="Times New Roman" w:hAnsi="Times New Roman" w:cs="Times New Roman"/>
          <w:i/>
          <w:iCs/>
          <w:sz w:val="28"/>
          <w:szCs w:val="28"/>
        </w:rPr>
        <w:t xml:space="preserve">, паровозик (5 вагонов разноцветных, 5 пассажиров), Кукла Маша, </w:t>
      </w:r>
      <w:r w:rsidR="00E41BA9" w:rsidRPr="00E41BA9">
        <w:rPr>
          <w:rFonts w:ascii="Times New Roman" w:hAnsi="Times New Roman" w:cs="Times New Roman"/>
          <w:sz w:val="28"/>
          <w:szCs w:val="24"/>
        </w:rPr>
        <w:t>карточки с разным количеством предметов,</w:t>
      </w:r>
      <w:r w:rsidR="00E41BA9">
        <w:rPr>
          <w:rFonts w:ascii="Times New Roman" w:hAnsi="Times New Roman" w:cs="Times New Roman"/>
          <w:sz w:val="28"/>
          <w:szCs w:val="24"/>
        </w:rPr>
        <w:t xml:space="preserve"> 10 рулей с геометрическими фигурами.</w:t>
      </w:r>
    </w:p>
    <w:p w:rsidR="0062422D" w:rsidRP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2D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62422D">
        <w:rPr>
          <w:rFonts w:ascii="Times New Roman" w:hAnsi="Times New Roman" w:cs="Times New Roman"/>
          <w:sz w:val="28"/>
          <w:szCs w:val="28"/>
        </w:rPr>
        <w:t>: Игровой, словесный, наглядный.</w:t>
      </w:r>
    </w:p>
    <w:p w:rsidR="005C4094" w:rsidRDefault="005C4094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093"/>
        <w:gridCol w:w="5103"/>
        <w:gridCol w:w="3260"/>
        <w:gridCol w:w="2410"/>
        <w:gridCol w:w="2551"/>
      </w:tblGrid>
      <w:tr w:rsidR="0062422D" w:rsidTr="00203654">
        <w:tc>
          <w:tcPr>
            <w:tcW w:w="2093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103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60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</w:tcPr>
          <w:p w:rsidR="0062422D" w:rsidRPr="003519DE" w:rsidRDefault="0062422D" w:rsidP="0020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2422D" w:rsidTr="00203654">
        <w:tc>
          <w:tcPr>
            <w:tcW w:w="2093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62422D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2422D" w:rsidRPr="0081191E" w:rsidRDefault="0062422D" w:rsidP="0020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r w:rsidR="00007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</w:tcPr>
          <w:p w:rsidR="0062422D" w:rsidRPr="0081191E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E">
              <w:rPr>
                <w:rFonts w:ascii="Times New Roman" w:hAnsi="Times New Roman" w:cs="Times New Roman"/>
                <w:sz w:val="24"/>
                <w:szCs w:val="24"/>
              </w:rPr>
              <w:t>Приветствует детей.</w:t>
            </w:r>
          </w:p>
          <w:p w:rsidR="0062422D" w:rsidRDefault="00007D34" w:rsidP="0062422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624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22D" w:rsidRPr="008119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6242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Ребята сегодня к нам в гости пришла Машенька, мы же все ее знаем? Из какого она мультфильма? Правильно, молодцы!</w:t>
            </w:r>
          </w:p>
          <w:p w:rsidR="0062422D" w:rsidRDefault="0062422D" w:rsidP="0062422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Маша: - Здравствуйте ребята, я пришла к</w:t>
            </w:r>
            <w:r w:rsidR="0000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вам с просьбой, Мишка мне велел 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00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разные математические задания а я не знаю как их выполнить, вы мне поможете? </w:t>
            </w:r>
          </w:p>
          <w:p w:rsidR="00007D34" w:rsidRDefault="00007D34" w:rsidP="0062422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В: - Ребята мы ей поможем? Тогда вперед начнем выполнять задания!</w:t>
            </w:r>
          </w:p>
          <w:p w:rsidR="0062422D" w:rsidRPr="0081191E" w:rsidRDefault="0062422D" w:rsidP="0020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E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07D34" w:rsidRDefault="0062422D" w:rsidP="0000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E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  <w:r w:rsidR="00007D34">
              <w:rPr>
                <w:rFonts w:ascii="Times New Roman" w:hAnsi="Times New Roman" w:cs="Times New Roman"/>
                <w:sz w:val="24"/>
                <w:szCs w:val="24"/>
              </w:rPr>
              <w:t xml:space="preserve"> Машеньку и соглашаются ей помочь</w:t>
            </w:r>
            <w:r w:rsidRPr="0081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2D" w:rsidRPr="0081191E" w:rsidRDefault="00007D34" w:rsidP="0000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22D" w:rsidRPr="0081191E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</w:tc>
        <w:tc>
          <w:tcPr>
            <w:tcW w:w="2410" w:type="dxa"/>
          </w:tcPr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91E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  <w:proofErr w:type="gramEnd"/>
            <w:r w:rsidRPr="0081191E">
              <w:rPr>
                <w:rFonts w:ascii="Times New Roman" w:hAnsi="Times New Roman" w:cs="Times New Roman"/>
                <w:sz w:val="24"/>
                <w:szCs w:val="24"/>
              </w:rPr>
              <w:t xml:space="preserve">, задает вопросы, наглядное, постановка проблемы.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2D" w:rsidRPr="0081191E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2551" w:type="dxa"/>
          </w:tcPr>
          <w:p w:rsidR="0062422D" w:rsidRPr="0081191E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E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воспитателя, активно отвечают на вопросы, мотивированы</w:t>
            </w:r>
          </w:p>
        </w:tc>
      </w:tr>
      <w:tr w:rsidR="0062422D" w:rsidTr="00203654">
        <w:tc>
          <w:tcPr>
            <w:tcW w:w="2093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 этап</w:t>
            </w:r>
          </w:p>
          <w:p w:rsidR="0062422D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Основная часть</w:t>
            </w:r>
          </w:p>
          <w:p w:rsidR="0062422D" w:rsidRPr="0081191E" w:rsidRDefault="0062422D" w:rsidP="0020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(  </w:t>
            </w:r>
            <w:r w:rsidR="00007D3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мин)</w:t>
            </w:r>
          </w:p>
        </w:tc>
        <w:tc>
          <w:tcPr>
            <w:tcW w:w="5103" w:type="dxa"/>
          </w:tcPr>
          <w:p w:rsidR="00007D34" w:rsidRPr="00007D34" w:rsidRDefault="00007D34" w:rsidP="000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Дидактическая </w:t>
            </w:r>
            <w:r w:rsidRPr="0000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Start"/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proofErr w:type="gramEnd"/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07D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«Скажи наоборот»</w:t>
            </w:r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Воспитатель берет карточку со словами,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 их, а дети называют проти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воположность названному понятию.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Длинный – короткий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Большой – маленький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Высокий – низкий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Широкий – узкий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Далеко – близко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Вверху – внизу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Слева – справа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Вперед – назад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Легкий – тяжелый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2. Игровое задание с паровозиком </w:t>
            </w:r>
            <w:r w:rsidRPr="00007D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007D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Посчитаем по порядку</w:t>
            </w:r>
            <w:r w:rsidRPr="00007D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007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Воспитатель: У нас на доске паровозик, давайте </w:t>
            </w:r>
            <w:r w:rsidRPr="00007D34">
              <w:rPr>
                <w:rFonts w:ascii="Times New Roman" w:hAnsi="Times New Roman" w:cs="Times New Roman"/>
                <w:bCs/>
                <w:sz w:val="24"/>
                <w:szCs w:val="24"/>
              </w:rPr>
              <w:t>посчитаем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, сколько у него вагончиков? Все одинакового цвета? Давайте их </w:t>
            </w:r>
            <w:r w:rsidRPr="00007D34">
              <w:rPr>
                <w:rFonts w:ascii="Times New Roman" w:hAnsi="Times New Roman" w:cs="Times New Roman"/>
                <w:bCs/>
                <w:sz w:val="24"/>
                <w:szCs w:val="24"/>
              </w:rPr>
              <w:t>посчитаем по порядку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. Смотрите, к паровозику прибежали пассажиры. Поможем им найти свои места в поезде? У Мишки билет в третий вагон. Какого цвета третий вагон? У зайчика – </w:t>
            </w:r>
            <w:r w:rsidR="00D56DAC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второй. У белочки четвертый. У ежика первый. У Лисички пятый.  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Кто в каком вагоне 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едет? – закрепляем.</w:t>
            </w:r>
          </w:p>
          <w:p w:rsidR="00007D34" w:rsidRPr="00D56DAC" w:rsidRDefault="00007D34" w:rsidP="000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AC"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Дидактическая </w:t>
            </w:r>
            <w:r w:rsidRPr="00D5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Start"/>
            <w:r w:rsidRPr="00D56DA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proofErr w:type="gramEnd"/>
            <w:r w:rsidRPr="00D56D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56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«Когда это бывает?»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Солнце встало только-только.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 сад ведут детишек.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Там игрушек много столько-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Зайчиков и мишек.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 детишки в сад идут.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Это время как зовут?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(утро)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 небе звёздочки зажглись.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 в кроватки улеглись.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Засыпают сын и дочь.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Что за время это?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(ночь)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Скоро солнышко садится,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Небо потемнело.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 закончили трудиться,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Отложили дело.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Всех детей домой ведут.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Это время как зовут?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(вечер)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Солнце в небе ярко светит.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Погулять выходят дети.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Погулять и вы хотите?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Время это назовите!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(день)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: Ребята, назовите правильный порядок частей суток </w:t>
            </w: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(утро, день, вечер, ночь)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D56D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Следующее задание</w:t>
            </w:r>
            <w:r w:rsidRPr="00D56D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разложите цифры от 1 до 5. Теперь будьте внимательны. Я буду показывать карточки, а вам надо </w:t>
            </w:r>
            <w:r w:rsidRPr="00D56DAC">
              <w:rPr>
                <w:rFonts w:ascii="Times New Roman" w:hAnsi="Times New Roman" w:cs="Times New Roman"/>
                <w:bCs/>
                <w:sz w:val="24"/>
                <w:szCs w:val="24"/>
              </w:rPr>
              <w:t>сосчитать</w:t>
            </w:r>
            <w:r w:rsidRPr="00D5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предметов на карточке и поднять нужную цифру</w:t>
            </w:r>
            <w:proofErr w:type="gramStart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оказываю </w:t>
            </w:r>
            <w:bookmarkStart w:id="0" w:name="_GoBack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карточки с разным количеством предметов,</w:t>
            </w:r>
            <w:bookmarkEnd w:id="0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поднимают соответствующую цифру).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: А теперь я вам предлагаю отдохнуть.</w:t>
            </w:r>
          </w:p>
          <w:p w:rsidR="00007D34" w:rsidRPr="00D56DAC" w:rsidRDefault="00007D34" w:rsidP="000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A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Вот флажки – четыре цвета.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Вам </w:t>
            </w:r>
            <w:r w:rsidRPr="0000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знакома эта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Цвет я синий подниму –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Всех похлопать попрошу.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Цвет зеленый подниму –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Всех потопать попрошу.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007D34">
              <w:rPr>
                <w:rFonts w:ascii="Times New Roman" w:hAnsi="Times New Roman" w:cs="Times New Roman"/>
                <w:sz w:val="24"/>
                <w:szCs w:val="24"/>
              </w:rPr>
              <w:t xml:space="preserve"> – будем все молчать,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Красный – все </w:t>
            </w:r>
            <w:r w:rsidRPr="0000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«привет»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 шептать.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52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</w:t>
            </w:r>
            <w:r w:rsidRPr="0052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«Водители»</w:t>
            </w:r>
          </w:p>
          <w:p w:rsidR="00007D34" w:rsidRPr="00007D34" w:rsidRDefault="00007D34" w:rsidP="000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Каждому даются рули с геометрическими фигурами, надо проехать по </w:t>
            </w:r>
            <w:r w:rsidRPr="0000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группе</w:t>
            </w:r>
            <w:r w:rsidRPr="00007D34">
              <w:rPr>
                <w:rFonts w:ascii="Times New Roman" w:hAnsi="Times New Roman" w:cs="Times New Roman"/>
                <w:sz w:val="24"/>
                <w:szCs w:val="24"/>
              </w:rPr>
              <w:t> и по сигналу найти свой гараж с изображением такой же геометрической фигуры, которая может быть другого цвета и размера.</w:t>
            </w:r>
          </w:p>
          <w:p w:rsidR="0062422D" w:rsidRPr="008546EF" w:rsidRDefault="0062422D" w:rsidP="0020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22D" w:rsidRDefault="00D56DAC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Выполняют задание вместе с Машей </w:t>
            </w:r>
          </w:p>
          <w:p w:rsidR="00D56DAC" w:rsidRDefault="00D56DAC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Активно принимают участие.</w:t>
            </w:r>
          </w:p>
          <w:p w:rsidR="00D56DAC" w:rsidRPr="00D56DAC" w:rsidRDefault="00D56DAC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пассажирам найти свои места в поезде</w:t>
            </w: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 загадки</w:t>
            </w: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Выполняют физминутку</w:t>
            </w: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3F6" w:rsidRPr="005041B8" w:rsidRDefault="005253F6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Находят гараж с такой геометрической фигурой </w:t>
            </w:r>
          </w:p>
        </w:tc>
        <w:tc>
          <w:tcPr>
            <w:tcW w:w="2410" w:type="dxa"/>
          </w:tcPr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Словесное.</w:t>
            </w:r>
          </w:p>
          <w:p w:rsidR="0062422D" w:rsidRDefault="00D56DAC" w:rsidP="00D5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Игровое.</w:t>
            </w:r>
          </w:p>
          <w:p w:rsidR="00D56DAC" w:rsidRPr="005041B8" w:rsidRDefault="00D56DAC" w:rsidP="00D5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Наглядное.</w:t>
            </w:r>
          </w:p>
        </w:tc>
        <w:tc>
          <w:tcPr>
            <w:tcW w:w="2551" w:type="dxa"/>
          </w:tcPr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Дети активно выполняют задание</w:t>
            </w:r>
            <w:r w:rsidR="00D56D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D56DAC" w:rsidRDefault="00D56DAC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Закрепляют свои знания </w:t>
            </w:r>
          </w:p>
          <w:p w:rsidR="00D56DAC" w:rsidRPr="005041B8" w:rsidRDefault="00D56DAC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2D" w:rsidRPr="005041B8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2D" w:rsidTr="00203654">
        <w:tc>
          <w:tcPr>
            <w:tcW w:w="2093" w:type="dxa"/>
          </w:tcPr>
          <w:p w:rsidR="0062422D" w:rsidRPr="003519DE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62422D" w:rsidRDefault="0062422D" w:rsidP="002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62422D" w:rsidRPr="0081191E" w:rsidRDefault="00007D34" w:rsidP="0020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</w:t>
            </w:r>
            <w:r w:rsidR="006242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мин</w:t>
            </w:r>
          </w:p>
        </w:tc>
        <w:tc>
          <w:tcPr>
            <w:tcW w:w="5103" w:type="dxa"/>
          </w:tcPr>
          <w:p w:rsidR="005253F6" w:rsidRPr="005253F6" w:rsidRDefault="005253F6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F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 </w:t>
            </w:r>
            <w:r w:rsidRPr="0052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proofErr w:type="gramStart"/>
            <w:r w:rsidRPr="005253F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proofErr w:type="gramEnd"/>
            <w:r w:rsidRPr="005253F6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вы выполняли? Как вы думаете, ребята, справились вы с заданиями?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смогли помочь Машеньке?</w:t>
            </w:r>
          </w:p>
          <w:p w:rsidR="005253F6" w:rsidRPr="005253F6" w:rsidRDefault="005253F6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Машенька благодарит детей за помощь, раздае</w:t>
            </w:r>
            <w:r w:rsidRPr="005253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сладкие </w:t>
            </w:r>
            <w:r w:rsidRPr="005253F6">
              <w:rPr>
                <w:rFonts w:ascii="Times New Roman" w:hAnsi="Times New Roman" w:cs="Times New Roman"/>
                <w:sz w:val="24"/>
                <w:szCs w:val="24"/>
              </w:rPr>
              <w:t>призы.</w:t>
            </w:r>
          </w:p>
          <w:p w:rsidR="0062422D" w:rsidRPr="005253F6" w:rsidRDefault="0062422D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22D" w:rsidRPr="005041B8" w:rsidRDefault="005253F6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 </w:t>
            </w:r>
          </w:p>
        </w:tc>
        <w:tc>
          <w:tcPr>
            <w:tcW w:w="2410" w:type="dxa"/>
          </w:tcPr>
          <w:p w:rsidR="0062422D" w:rsidRPr="005041B8" w:rsidRDefault="0062422D" w:rsidP="0020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gramStart"/>
            <w:r w:rsidRPr="005041B8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  <w:proofErr w:type="gramEnd"/>
            <w:r w:rsidRPr="005041B8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551" w:type="dxa"/>
          </w:tcPr>
          <w:p w:rsidR="0062422D" w:rsidRDefault="00E41BA9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очень довольны </w:t>
            </w:r>
          </w:p>
          <w:p w:rsidR="00E41BA9" w:rsidRPr="0081191E" w:rsidRDefault="00E41BA9" w:rsidP="0052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своими впечатлениями между собой и с воспитателем </w:t>
            </w:r>
          </w:p>
        </w:tc>
      </w:tr>
    </w:tbl>
    <w:p w:rsidR="0062422D" w:rsidRDefault="0062422D" w:rsidP="00624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2422D" w:rsidSect="0062422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21E41" w:rsidRPr="005C4094" w:rsidRDefault="00921E41">
      <w:pPr>
        <w:rPr>
          <w:rFonts w:ascii="Times New Roman" w:hAnsi="Times New Roman" w:cs="Times New Roman"/>
        </w:rPr>
      </w:pPr>
    </w:p>
    <w:sectPr w:rsidR="00921E41" w:rsidRPr="005C4094" w:rsidSect="005C4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BE"/>
    <w:multiLevelType w:val="hybridMultilevel"/>
    <w:tmpl w:val="E9D6432C"/>
    <w:lvl w:ilvl="0" w:tplc="6B1CA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21AE7"/>
    <w:multiLevelType w:val="hybridMultilevel"/>
    <w:tmpl w:val="92C8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1085"/>
    <w:multiLevelType w:val="hybridMultilevel"/>
    <w:tmpl w:val="94725DB4"/>
    <w:lvl w:ilvl="0" w:tplc="2F9A9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8"/>
    <w:rsid w:val="00007D34"/>
    <w:rsid w:val="005253F6"/>
    <w:rsid w:val="005A59B8"/>
    <w:rsid w:val="005C4094"/>
    <w:rsid w:val="0062422D"/>
    <w:rsid w:val="00921E41"/>
    <w:rsid w:val="00C53C6B"/>
    <w:rsid w:val="00CE6221"/>
    <w:rsid w:val="00D56DAC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2D"/>
    <w:pPr>
      <w:ind w:left="720"/>
      <w:contextualSpacing/>
    </w:pPr>
  </w:style>
  <w:style w:type="table" w:styleId="a4">
    <w:name w:val="Table Grid"/>
    <w:basedOn w:val="a1"/>
    <w:uiPriority w:val="59"/>
    <w:rsid w:val="0062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2D"/>
    <w:pPr>
      <w:ind w:left="720"/>
      <w:contextualSpacing/>
    </w:pPr>
  </w:style>
  <w:style w:type="table" w:styleId="a4">
    <w:name w:val="Table Grid"/>
    <w:basedOn w:val="a1"/>
    <w:uiPriority w:val="59"/>
    <w:rsid w:val="0062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2022-04-28T12:41:00Z</dcterms:created>
  <dcterms:modified xsi:type="dcterms:W3CDTF">2022-04-28T15:59:00Z</dcterms:modified>
</cp:coreProperties>
</file>